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15" w:rsidRPr="005C5C15" w:rsidRDefault="005C5C15" w:rsidP="005C5C15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Theme="majorHAnsi" w:hAnsiTheme="majorHAnsi"/>
          <w:color w:val="333333"/>
          <w:sz w:val="28"/>
          <w:szCs w:val="28"/>
        </w:rPr>
      </w:pPr>
      <w:r w:rsidRPr="005C5C15">
        <w:rPr>
          <w:rFonts w:asciiTheme="majorHAnsi" w:hAnsiTheme="majorHAnsi"/>
          <w:color w:val="333333"/>
          <w:sz w:val="28"/>
          <w:szCs w:val="28"/>
        </w:rPr>
        <w:t>ÖZGE DENİZ</w:t>
      </w:r>
      <w:r w:rsidRPr="005C5C15">
        <w:rPr>
          <w:rFonts w:asciiTheme="majorHAnsi" w:hAnsiTheme="majorHAnsi"/>
          <w:color w:val="333333"/>
          <w:sz w:val="28"/>
          <w:szCs w:val="28"/>
        </w:rPr>
        <w:tab/>
      </w:r>
      <w:r w:rsidRPr="005C5C15">
        <w:rPr>
          <w:rFonts w:asciiTheme="majorHAnsi" w:hAnsiTheme="majorHAnsi"/>
          <w:color w:val="333333"/>
          <w:sz w:val="28"/>
          <w:szCs w:val="28"/>
        </w:rPr>
        <w:tab/>
      </w:r>
      <w:r w:rsidRPr="005C5C15">
        <w:rPr>
          <w:rFonts w:asciiTheme="majorHAnsi" w:hAnsiTheme="majorHAnsi"/>
          <w:color w:val="333333"/>
          <w:sz w:val="28"/>
          <w:szCs w:val="28"/>
        </w:rPr>
        <w:tab/>
      </w:r>
      <w:r w:rsidRPr="005C5C15">
        <w:rPr>
          <w:rFonts w:asciiTheme="majorHAnsi" w:hAnsiTheme="majorHAnsi"/>
          <w:color w:val="333333"/>
          <w:sz w:val="28"/>
          <w:szCs w:val="28"/>
        </w:rPr>
        <w:tab/>
      </w:r>
      <w:r w:rsidRPr="005C5C15">
        <w:rPr>
          <w:rFonts w:asciiTheme="majorHAnsi" w:hAnsiTheme="majorHAnsi"/>
          <w:color w:val="333333"/>
          <w:sz w:val="28"/>
          <w:szCs w:val="28"/>
        </w:rPr>
        <w:tab/>
      </w:r>
      <w:r w:rsidRPr="005C5C15">
        <w:rPr>
          <w:rFonts w:asciiTheme="majorHAnsi" w:hAnsiTheme="majorHAnsi"/>
          <w:color w:val="333333"/>
          <w:sz w:val="28"/>
          <w:szCs w:val="28"/>
        </w:rPr>
        <w:tab/>
        <w:t xml:space="preserve">              </w:t>
      </w:r>
      <w:r>
        <w:rPr>
          <w:rFonts w:asciiTheme="majorHAnsi" w:hAnsiTheme="majorHAnsi"/>
          <w:color w:val="333333"/>
          <w:sz w:val="28"/>
          <w:szCs w:val="28"/>
        </w:rPr>
        <w:t xml:space="preserve">                </w:t>
      </w:r>
      <w:r w:rsidRPr="005C5C15">
        <w:rPr>
          <w:rFonts w:asciiTheme="majorHAnsi" w:hAnsiTheme="majorHAnsi"/>
          <w:color w:val="333333"/>
          <w:sz w:val="28"/>
          <w:szCs w:val="28"/>
        </w:rPr>
        <w:t>03.12.2014</w:t>
      </w:r>
    </w:p>
    <w:p w:rsidR="005C5C15" w:rsidRPr="005C5C15" w:rsidRDefault="005C5C15" w:rsidP="005C5C15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Theme="majorHAnsi" w:hAnsiTheme="majorHAnsi"/>
          <w:color w:val="333333"/>
          <w:sz w:val="28"/>
          <w:szCs w:val="28"/>
        </w:rPr>
      </w:pPr>
      <w:r w:rsidRPr="005C5C15">
        <w:rPr>
          <w:rFonts w:asciiTheme="majorHAnsi" w:hAnsiTheme="majorHAnsi"/>
          <w:color w:val="333333"/>
          <w:sz w:val="28"/>
          <w:szCs w:val="28"/>
        </w:rPr>
        <w:t>300460</w:t>
      </w:r>
    </w:p>
    <w:p w:rsidR="005C5C15" w:rsidRPr="005C5C15" w:rsidRDefault="005C5C15" w:rsidP="005C5C15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Theme="majorHAnsi" w:hAnsiTheme="majorHAnsi"/>
          <w:color w:val="333333"/>
          <w:sz w:val="28"/>
          <w:szCs w:val="28"/>
        </w:rPr>
      </w:pPr>
      <w:r w:rsidRPr="005C5C15">
        <w:rPr>
          <w:rFonts w:asciiTheme="majorHAnsi" w:hAnsiTheme="majorHAnsi"/>
          <w:color w:val="333333"/>
          <w:sz w:val="28"/>
          <w:szCs w:val="28"/>
        </w:rPr>
        <w:t xml:space="preserve">IDE ACADEMİC WRITING </w:t>
      </w:r>
    </w:p>
    <w:p w:rsidR="005C5C15" w:rsidRPr="005C5C15" w:rsidRDefault="005C5C15" w:rsidP="005C5C15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Theme="majorHAnsi" w:hAnsiTheme="majorHAnsi"/>
          <w:color w:val="333333"/>
          <w:sz w:val="28"/>
          <w:szCs w:val="28"/>
        </w:rPr>
      </w:pPr>
      <w:r w:rsidRPr="005C5C15">
        <w:rPr>
          <w:rFonts w:asciiTheme="majorHAnsi" w:hAnsiTheme="majorHAnsi"/>
          <w:color w:val="333333"/>
          <w:sz w:val="28"/>
          <w:szCs w:val="28"/>
        </w:rPr>
        <w:t>GROUP B</w:t>
      </w:r>
    </w:p>
    <w:p w:rsidR="005C5C15" w:rsidRPr="005C5C15" w:rsidRDefault="005C5C15">
      <w:pPr>
        <w:rPr>
          <w:rFonts w:asciiTheme="majorHAnsi" w:hAnsiTheme="majorHAnsi"/>
        </w:rPr>
      </w:pPr>
    </w:p>
    <w:p w:rsidR="005C5C15" w:rsidRPr="005C5C15" w:rsidRDefault="005C5C15">
      <w:pPr>
        <w:rPr>
          <w:rFonts w:asciiTheme="majorHAnsi" w:hAnsiTheme="majorHAnsi"/>
        </w:rPr>
      </w:pPr>
    </w:p>
    <w:p w:rsidR="005C5C15" w:rsidRPr="005C5C15" w:rsidRDefault="005C5C15">
      <w:pPr>
        <w:rPr>
          <w:rFonts w:asciiTheme="majorHAnsi" w:hAnsiTheme="majorHAnsi"/>
        </w:rPr>
      </w:pPr>
    </w:p>
    <w:p w:rsidR="0071436E" w:rsidRPr="005C5C15" w:rsidRDefault="005C5C15" w:rsidP="005C5C15">
      <w:pPr>
        <w:jc w:val="both"/>
        <w:rPr>
          <w:rFonts w:asciiTheme="majorHAnsi" w:hAnsiTheme="majorHAnsi"/>
          <w:color w:val="333333"/>
          <w:sz w:val="27"/>
          <w:szCs w:val="27"/>
          <w:shd w:val="clear" w:color="auto" w:fill="FFFFFF"/>
        </w:rPr>
      </w:pPr>
      <w:r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          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One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day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when</w:t>
      </w:r>
      <w:proofErr w:type="spellEnd"/>
      <w:r w:rsidRPr="005C5C15">
        <w:rPr>
          <w:rStyle w:val="apple-converted-space"/>
          <w:rFonts w:asciiTheme="majorHAnsi" w:hAnsiTheme="majorHAnsi"/>
          <w:color w:val="000000" w:themeColor="text1"/>
          <w:sz w:val="27"/>
          <w:szCs w:val="27"/>
          <w:shd w:val="clear" w:color="auto" w:fill="FFFFFF"/>
        </w:rPr>
        <w:t> </w:t>
      </w:r>
      <w:proofErr w:type="spellStart"/>
      <w:r w:rsidRPr="005C5C15">
        <w:rPr>
          <w:rFonts w:asciiTheme="majorHAnsi" w:hAnsiTheme="majorHAnsi"/>
          <w:color w:val="000000" w:themeColor="text1"/>
        </w:rPr>
        <w:fldChar w:fldCharType="begin"/>
      </w:r>
      <w:r w:rsidRPr="005C5C15">
        <w:rPr>
          <w:rFonts w:asciiTheme="majorHAnsi" w:hAnsiTheme="majorHAnsi"/>
          <w:color w:val="000000" w:themeColor="text1"/>
        </w:rPr>
        <w:instrText xml:space="preserve"> HYPERLINK "http://www.theguardian.com/artanddesign/jeremy-deller" </w:instrText>
      </w:r>
      <w:r w:rsidRPr="005C5C15">
        <w:rPr>
          <w:rFonts w:asciiTheme="majorHAnsi" w:hAnsiTheme="majorHAnsi"/>
          <w:color w:val="000000" w:themeColor="text1"/>
        </w:rPr>
        <w:fldChar w:fldCharType="separate"/>
      </w:r>
      <w:r w:rsidRPr="005C5C15">
        <w:rPr>
          <w:rStyle w:val="Kpr"/>
          <w:rFonts w:asciiTheme="majorHAnsi" w:hAnsiTheme="majorHAnsi"/>
          <w:color w:val="000000" w:themeColor="text1"/>
          <w:sz w:val="27"/>
          <w:szCs w:val="27"/>
          <w:u w:val="none"/>
          <w:shd w:val="clear" w:color="auto" w:fill="FFFFFF"/>
        </w:rPr>
        <w:t>Jeremy</w:t>
      </w:r>
      <w:proofErr w:type="spellEnd"/>
      <w:r w:rsidRPr="005C5C15">
        <w:rPr>
          <w:rStyle w:val="Kpr"/>
          <w:rFonts w:asciiTheme="majorHAnsi" w:hAnsiTheme="majorHAnsi"/>
          <w:color w:val="000000" w:themeColor="text1"/>
          <w:sz w:val="27"/>
          <w:szCs w:val="27"/>
          <w:u w:val="none"/>
          <w:shd w:val="clear" w:color="auto" w:fill="FFFFFF"/>
        </w:rPr>
        <w:t xml:space="preserve"> </w:t>
      </w:r>
      <w:proofErr w:type="spellStart"/>
      <w:r w:rsidRPr="005C5C15">
        <w:rPr>
          <w:rStyle w:val="Kpr"/>
          <w:rFonts w:asciiTheme="majorHAnsi" w:hAnsiTheme="majorHAnsi"/>
          <w:color w:val="000000" w:themeColor="text1"/>
          <w:sz w:val="27"/>
          <w:szCs w:val="27"/>
          <w:u w:val="none"/>
          <w:shd w:val="clear" w:color="auto" w:fill="FFFFFF"/>
        </w:rPr>
        <w:t>Deller</w:t>
      </w:r>
      <w:proofErr w:type="spellEnd"/>
      <w:r w:rsidRPr="005C5C15">
        <w:rPr>
          <w:rFonts w:asciiTheme="majorHAnsi" w:hAnsiTheme="majorHAnsi"/>
          <w:color w:val="000000" w:themeColor="text1"/>
        </w:rPr>
        <w:fldChar w:fldCharType="end"/>
      </w:r>
      <w:r w:rsidRPr="005C5C15">
        <w:rPr>
          <w:rStyle w:val="apple-converted-space"/>
          <w:rFonts w:asciiTheme="majorHAnsi" w:hAnsiTheme="majorHAnsi"/>
          <w:color w:val="333333"/>
          <w:sz w:val="27"/>
          <w:szCs w:val="27"/>
          <w:shd w:val="clear" w:color="auto" w:fill="FFFFFF"/>
        </w:rPr>
        <w:t> 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was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20, 1)</w:t>
      </w:r>
      <w:proofErr w:type="gram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..………..</w:t>
      </w:r>
      <w:proofErr w:type="gram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heard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that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Andy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Warhol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was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going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to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be at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the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opening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of a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show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in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London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. “2)</w:t>
      </w:r>
      <w:proofErr w:type="gram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………</w:t>
      </w:r>
      <w:r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…</w:t>
      </w:r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.</w:t>
      </w:r>
      <w:proofErr w:type="gram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thought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, ‘3)</w:t>
      </w:r>
      <w:proofErr w:type="gram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………</w:t>
      </w:r>
      <w:r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…</w:t>
      </w:r>
      <w:proofErr w:type="gram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’m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going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to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go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and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get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4)…………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picture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taken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with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5)</w:t>
      </w:r>
      <w:proofErr w:type="gram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………….</w:t>
      </w:r>
      <w:proofErr w:type="gram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’” 6)</w:t>
      </w:r>
      <w:proofErr w:type="gram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………….</w:t>
      </w:r>
      <w:proofErr w:type="gram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was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1986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and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Deller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was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an art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history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graduate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.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Once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7)</w:t>
      </w:r>
      <w:proofErr w:type="gram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…………..</w:t>
      </w:r>
      <w:proofErr w:type="gram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got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to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the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Anthony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d’Offay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Gallery, 8)</w:t>
      </w:r>
      <w:proofErr w:type="gram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…………</w:t>
      </w:r>
      <w:proofErr w:type="gram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watched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Warhol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“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sitting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at a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big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table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signing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stuff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”.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Then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9)</w:t>
      </w:r>
      <w:proofErr w:type="gram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…………</w:t>
      </w:r>
      <w:proofErr w:type="gram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was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approached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by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one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of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Warhol’s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entourage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who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invited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10)</w:t>
      </w:r>
      <w:proofErr w:type="gram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………..</w:t>
      </w:r>
      <w:proofErr w:type="gram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to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the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artist’s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hotel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room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. “11)</w:t>
      </w:r>
      <w:proofErr w:type="gram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…………..</w:t>
      </w:r>
      <w:proofErr w:type="gram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said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, ‘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Come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to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the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Ritz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tomorrow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night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, </w:t>
      </w:r>
      <w:proofErr w:type="spellStart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>room</w:t>
      </w:r>
      <w:proofErr w:type="spellEnd"/>
      <w:r w:rsidRPr="005C5C15">
        <w:rPr>
          <w:rFonts w:asciiTheme="majorHAnsi" w:hAnsiTheme="majorHAnsi"/>
          <w:color w:val="333333"/>
          <w:sz w:val="27"/>
          <w:szCs w:val="27"/>
          <w:shd w:val="clear" w:color="auto" w:fill="FFFFFF"/>
        </w:rPr>
        <w:t xml:space="preserve"> 321.’”</w:t>
      </w:r>
    </w:p>
    <w:p w:rsidR="005C5C15" w:rsidRDefault="005C5C15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</w:p>
    <w:p w:rsidR="005C5C15" w:rsidRDefault="005C5C15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</w:p>
    <w:p w:rsidR="005C5C15" w:rsidRDefault="005C5C15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</w:p>
    <w:p w:rsidR="005C5C15" w:rsidRDefault="005C5C15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</w:p>
    <w:p w:rsidR="005C5C15" w:rsidRDefault="005C5C15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</w:p>
    <w:p w:rsidR="005C5C15" w:rsidRDefault="005C5C15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</w:p>
    <w:p w:rsidR="005C5C15" w:rsidRDefault="005C5C15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</w:p>
    <w:p w:rsidR="005C5C15" w:rsidRDefault="005C5C15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</w:p>
    <w:p w:rsidR="005C5C15" w:rsidRDefault="005C5C15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</w:p>
    <w:p w:rsidR="005C5C15" w:rsidRDefault="005C5C15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</w:p>
    <w:p w:rsidR="005C5C15" w:rsidRDefault="005C5C15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</w:p>
    <w:p w:rsidR="00B82401" w:rsidRDefault="00B82401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</w:p>
    <w:p w:rsidR="00B82401" w:rsidRDefault="00B82401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</w:p>
    <w:p w:rsidR="005C5C15" w:rsidRPr="005C5C15" w:rsidRDefault="005C5C15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  <w:bookmarkStart w:id="0" w:name="_GoBack"/>
      <w:bookmarkEnd w:id="0"/>
      <w:r>
        <w:rPr>
          <w:rFonts w:ascii="Georgia" w:hAnsi="Georgia"/>
          <w:color w:val="333333"/>
          <w:sz w:val="27"/>
          <w:szCs w:val="27"/>
          <w:shd w:val="clear" w:color="auto" w:fill="FFFFFF"/>
        </w:rPr>
        <w:t>He</w:t>
      </w:r>
      <w:r w:rsidR="00B82401">
        <w:rPr>
          <w:rFonts w:ascii="Georgia" w:hAnsi="Georgia"/>
          <w:color w:val="333333"/>
          <w:sz w:val="27"/>
          <w:szCs w:val="27"/>
          <w:shd w:val="clear" w:color="auto" w:fill="FFFFFF"/>
        </w:rPr>
        <w:t>*4/</w:t>
      </w:r>
      <w:r>
        <w:rPr>
          <w:rFonts w:ascii="Georgia" w:hAnsi="Georgia"/>
          <w:color w:val="333333"/>
          <w:sz w:val="27"/>
          <w:szCs w:val="27"/>
          <w:shd w:val="clear" w:color="auto" w:fill="FFFFFF"/>
        </w:rPr>
        <w:t xml:space="preserve"> </w:t>
      </w:r>
      <w:r w:rsidR="00B82401">
        <w:rPr>
          <w:rFonts w:ascii="Georgia" w:hAnsi="Georgia"/>
          <w:color w:val="333333"/>
          <w:sz w:val="27"/>
          <w:szCs w:val="27"/>
          <w:shd w:val="clear" w:color="auto" w:fill="FFFFFF"/>
        </w:rPr>
        <w:t>My/</w:t>
      </w:r>
      <w:r>
        <w:rPr>
          <w:rFonts w:ascii="Georgia" w:hAnsi="Georgia"/>
          <w:color w:val="333333"/>
          <w:sz w:val="27"/>
          <w:szCs w:val="27"/>
          <w:shd w:val="clear" w:color="auto" w:fill="FFFFFF"/>
        </w:rPr>
        <w:t xml:space="preserve"> I</w:t>
      </w:r>
      <w:r w:rsidR="00B82401">
        <w:rPr>
          <w:rFonts w:ascii="Georgia" w:hAnsi="Georgia"/>
          <w:color w:val="333333"/>
          <w:sz w:val="27"/>
          <w:szCs w:val="27"/>
          <w:shd w:val="clear" w:color="auto" w:fill="FFFFFF"/>
        </w:rPr>
        <w:t>*2  /</w:t>
      </w:r>
      <w:proofErr w:type="spellStart"/>
      <w:r>
        <w:rPr>
          <w:rFonts w:ascii="Georgia" w:hAnsi="Georgia"/>
          <w:color w:val="333333"/>
          <w:sz w:val="27"/>
          <w:szCs w:val="27"/>
          <w:shd w:val="clear" w:color="auto" w:fill="FFFFFF"/>
        </w:rPr>
        <w:t>Him</w:t>
      </w:r>
      <w:proofErr w:type="spellEnd"/>
      <w:r w:rsidR="00B82401">
        <w:rPr>
          <w:rFonts w:ascii="Georgia" w:hAnsi="Georgia"/>
          <w:color w:val="333333"/>
          <w:sz w:val="27"/>
          <w:szCs w:val="27"/>
          <w:shd w:val="clear" w:color="auto" w:fill="FFFFFF"/>
        </w:rPr>
        <w:t xml:space="preserve">*2 / </w:t>
      </w:r>
      <w:proofErr w:type="spellStart"/>
      <w:r>
        <w:rPr>
          <w:rFonts w:ascii="Georgia" w:hAnsi="Georgia"/>
          <w:color w:val="333333"/>
          <w:sz w:val="27"/>
          <w:szCs w:val="27"/>
          <w:shd w:val="clear" w:color="auto" w:fill="FFFFFF"/>
        </w:rPr>
        <w:t>They</w:t>
      </w:r>
      <w:proofErr w:type="spellEnd"/>
      <w:r w:rsidR="00B82401">
        <w:rPr>
          <w:rFonts w:ascii="Georgia" w:hAnsi="Georgia"/>
          <w:color w:val="333333"/>
          <w:sz w:val="27"/>
          <w:szCs w:val="27"/>
          <w:shd w:val="clear" w:color="auto" w:fill="FFFFFF"/>
        </w:rPr>
        <w:t xml:space="preserve"> /</w:t>
      </w:r>
      <w:proofErr w:type="spellStart"/>
      <w:r>
        <w:rPr>
          <w:rFonts w:ascii="Georgia" w:hAnsi="Georgia"/>
          <w:color w:val="333333"/>
          <w:sz w:val="27"/>
          <w:szCs w:val="27"/>
          <w:shd w:val="clear" w:color="auto" w:fill="FFFFFF"/>
        </w:rPr>
        <w:t>It</w:t>
      </w:r>
      <w:proofErr w:type="spellEnd"/>
      <w:r>
        <w:rPr>
          <w:rFonts w:ascii="Georgia" w:hAnsi="Georgia"/>
          <w:color w:val="333333"/>
          <w:sz w:val="27"/>
          <w:szCs w:val="27"/>
          <w:shd w:val="clear" w:color="auto" w:fill="FFFFFF"/>
        </w:rPr>
        <w:t xml:space="preserve">                              </w:t>
      </w:r>
    </w:p>
    <w:sectPr w:rsidR="005C5C15" w:rsidRPr="005C5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72F"/>
    <w:rsid w:val="00020E60"/>
    <w:rsid w:val="0003692C"/>
    <w:rsid w:val="0005356C"/>
    <w:rsid w:val="000960F0"/>
    <w:rsid w:val="000E072F"/>
    <w:rsid w:val="00110074"/>
    <w:rsid w:val="00114016"/>
    <w:rsid w:val="001B6138"/>
    <w:rsid w:val="001C3FF1"/>
    <w:rsid w:val="001D622E"/>
    <w:rsid w:val="00200B9B"/>
    <w:rsid w:val="002021F8"/>
    <w:rsid w:val="00211BE3"/>
    <w:rsid w:val="00214D1A"/>
    <w:rsid w:val="00251CA3"/>
    <w:rsid w:val="00270534"/>
    <w:rsid w:val="003344A9"/>
    <w:rsid w:val="0034261F"/>
    <w:rsid w:val="003B1598"/>
    <w:rsid w:val="003F7B8A"/>
    <w:rsid w:val="00421F31"/>
    <w:rsid w:val="00437B7B"/>
    <w:rsid w:val="004627C4"/>
    <w:rsid w:val="0046414E"/>
    <w:rsid w:val="004C4D32"/>
    <w:rsid w:val="004D25F3"/>
    <w:rsid w:val="004F714B"/>
    <w:rsid w:val="00525829"/>
    <w:rsid w:val="00542882"/>
    <w:rsid w:val="0055674A"/>
    <w:rsid w:val="005745A2"/>
    <w:rsid w:val="005A470B"/>
    <w:rsid w:val="005C5C15"/>
    <w:rsid w:val="00605582"/>
    <w:rsid w:val="00673B1E"/>
    <w:rsid w:val="006B64C7"/>
    <w:rsid w:val="006C332F"/>
    <w:rsid w:val="006D3C38"/>
    <w:rsid w:val="006F6ABD"/>
    <w:rsid w:val="00700CB3"/>
    <w:rsid w:val="00704131"/>
    <w:rsid w:val="0071436E"/>
    <w:rsid w:val="007541A2"/>
    <w:rsid w:val="00777050"/>
    <w:rsid w:val="007A013E"/>
    <w:rsid w:val="007D0ACF"/>
    <w:rsid w:val="007F76B5"/>
    <w:rsid w:val="007F7774"/>
    <w:rsid w:val="00835409"/>
    <w:rsid w:val="00842A74"/>
    <w:rsid w:val="00873643"/>
    <w:rsid w:val="008D6521"/>
    <w:rsid w:val="008E7DB8"/>
    <w:rsid w:val="008E7F6B"/>
    <w:rsid w:val="008F424D"/>
    <w:rsid w:val="0091093E"/>
    <w:rsid w:val="009125E0"/>
    <w:rsid w:val="0093031D"/>
    <w:rsid w:val="00964681"/>
    <w:rsid w:val="009B1C66"/>
    <w:rsid w:val="009C078B"/>
    <w:rsid w:val="009E653D"/>
    <w:rsid w:val="009F1663"/>
    <w:rsid w:val="00A102D4"/>
    <w:rsid w:val="00A2048B"/>
    <w:rsid w:val="00A41E78"/>
    <w:rsid w:val="00A4460D"/>
    <w:rsid w:val="00A603B3"/>
    <w:rsid w:val="00A964A1"/>
    <w:rsid w:val="00AD3F3E"/>
    <w:rsid w:val="00AE0333"/>
    <w:rsid w:val="00AE2ED1"/>
    <w:rsid w:val="00AF3C29"/>
    <w:rsid w:val="00AF3F16"/>
    <w:rsid w:val="00B236E6"/>
    <w:rsid w:val="00B267C6"/>
    <w:rsid w:val="00B32E41"/>
    <w:rsid w:val="00B41723"/>
    <w:rsid w:val="00B610E3"/>
    <w:rsid w:val="00B82401"/>
    <w:rsid w:val="00B86640"/>
    <w:rsid w:val="00B974A1"/>
    <w:rsid w:val="00BA700A"/>
    <w:rsid w:val="00BC0F43"/>
    <w:rsid w:val="00BE26E1"/>
    <w:rsid w:val="00C06ED1"/>
    <w:rsid w:val="00C233F7"/>
    <w:rsid w:val="00CA78CD"/>
    <w:rsid w:val="00CD0D09"/>
    <w:rsid w:val="00CF2FBE"/>
    <w:rsid w:val="00D00839"/>
    <w:rsid w:val="00D10B4E"/>
    <w:rsid w:val="00D34BBC"/>
    <w:rsid w:val="00D56024"/>
    <w:rsid w:val="00D56E50"/>
    <w:rsid w:val="00D706FC"/>
    <w:rsid w:val="00D73935"/>
    <w:rsid w:val="00D94867"/>
    <w:rsid w:val="00DC5A4D"/>
    <w:rsid w:val="00E26635"/>
    <w:rsid w:val="00E665A4"/>
    <w:rsid w:val="00E7357C"/>
    <w:rsid w:val="00E95686"/>
    <w:rsid w:val="00F501EF"/>
    <w:rsid w:val="00F63A5B"/>
    <w:rsid w:val="00FE2DFD"/>
    <w:rsid w:val="00FE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0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5C5C15"/>
  </w:style>
  <w:style w:type="character" w:styleId="Kpr">
    <w:name w:val="Hyperlink"/>
    <w:basedOn w:val="VarsaylanParagrafYazTipi"/>
    <w:uiPriority w:val="99"/>
    <w:semiHidden/>
    <w:unhideWhenUsed/>
    <w:rsid w:val="005C5C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0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5C5C15"/>
  </w:style>
  <w:style w:type="character" w:styleId="Kpr">
    <w:name w:val="Hyperlink"/>
    <w:basedOn w:val="VarsaylanParagrafYazTipi"/>
    <w:uiPriority w:val="99"/>
    <w:semiHidden/>
    <w:unhideWhenUsed/>
    <w:rsid w:val="005C5C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5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Özge Deniz</dc:creator>
  <cp:keywords/>
  <dc:description/>
  <cp:lastModifiedBy>Özge Deniz</cp:lastModifiedBy>
  <cp:revision>5</cp:revision>
  <dcterms:created xsi:type="dcterms:W3CDTF">2014-12-03T18:26:00Z</dcterms:created>
  <dcterms:modified xsi:type="dcterms:W3CDTF">2014-12-04T16:44:00Z</dcterms:modified>
</cp:coreProperties>
</file>